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Список участников, прошедших во второй тур открытого конкурса сценических искусств “Приморская звезда-2020”.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Направление - Хореографическое искусство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*будьте внимательны, по решению жюри некоторые участники были перенесены в другую номинацию.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** порядок участников не соответствует рейтингу, а составлен по дате подачи заявок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*** у</w:t>
      </w:r>
      <w:r w:rsidDel="00000000" w:rsidR="00000000" w:rsidRPr="00000000">
        <w:rPr>
          <w:rtl w:val="0"/>
        </w:rPr>
        <w:t xml:space="preserve">частники Конкурса, не занявшие призовых мест, награждаются дипломами за участие в электронном виде, которые высылаются на электронную почту, указанную в заявке в течение месяца после церемонии награждения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Номинация: классический танец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10-12 лет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Антонкина Ирина (Ансамбль "Хореографические миниатюры" ЦИ "Эдельвейс")  - Вариация "Говорящая кукла"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Новикова Александра, Новикова Евгения (Детская школа балета "Lil Ballerine")  - Чёрное и Белое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Москвина София Ильинична - Вариация Куколки из балета "Щелкунчик"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Герасимова Анастасия Андреевна (Детский классический балет "Арабеск") - Вариация Китри из балета "Дон Кихот"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13-15 лет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Нет участников, набравших проходной балл.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16-18 лет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Ковальская Ксения (Ансамбль "Хореографические миниатюры" ЦИ "Эдельвейс")  - Вариация Китри из балета "Дон-Кихот"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от 19 лет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Нет участников, набравших проходной балл.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Номинация: народно-сценический танец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10-12 лет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коллектив "Праздник" - Белорусский танец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Детская хореографическая студия "Семицветик" - Зимняя плясовая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народного танца "Рассвет" - Во горенке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коллектив "Мозаика" - Татарский танец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народного танца "Росинка" - Молдавский танец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Детский хореографический театр "Созвучинки" - На всякого гордеца найдётся пересмешница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13-15 лет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танца Арт-студия "АЛЛЕГРО" - Подплясочка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Танцевальный коллектив «Коллибри» - Башкирский танец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"Овация" - Андижанская полька 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"Забава" - Украинский танец "Гопак"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Пенкина Валерия (Мастерская танца "Дивертисмент" СПб ГБУ ДО "Детской Петергофской школы искусств") - Русский с шалью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танца "Ровесники" - Русский хоровод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коллектив "Мозаика" - Казачий танец "Варенька"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танцевальная студия "Театр танца" - Казачий пляс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ОСК хореографический коллектив “Вдохновение” - Весялуха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16-18 лет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"Алые паруса" - Тувинский танец "Звенящая нежность"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"Казачок" - Черноморочка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народного танца "Рассвет" - Тверские гуляния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Хореографическая студия "ФЕЕРИЯ" - Удмуртский танец “Ай, да девчата”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народного танца "Росинка" - Молодычка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от 19 лет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Студия ирландского танца “Mirkwood” - Блеск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Хореографическая студия "Пируэт" - Сицилийская тарантелла 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народного танца "Рассвет" - Казачья круговая 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народного танца «Колледж «Звёздный» - Народный танец «Тройка»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Номинация: стилизованный народный танец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10-12 лет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"Алые паруса" - Пёрышко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Плаксина Анна Сергеевна - Северный ветерок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Образцовый детский хореографический ансамбль "Сюрприз" - Утушки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Детский хореографический коллектив "Контраст" - Подплясочка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Студия танца "Ole dance" - Болливудский микс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Суслина Анастасия (Ансамбль танца «Петербургские самоцветы») - Испанские мотивы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Танцевальная студия "Тактанс" - Подружки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коллектив "Вдохновение" - Татира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Мамина Анжелика (студия танца "Ole Dance") - Оленёнок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Хореографическая студия "Ириска" - Портняжки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13-15 лет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Танцевальная студия "Drive-dance" - Сердце земли моей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Танцевальный коллектив "Поиск" - Заря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Детский хореографический коллектив "Контраст" - Дыхание Тибета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"Алые паруса"- Нефритовая мелодия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16-18 лет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Никитина Кира Александровна - Tango del diablo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от 19 лет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Танцевальный клуб "Экспромт" - Истома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Хореографическая студия "Пируэт" - Корейский танец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Кумушки - Полярная фантазия</w:t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СЗИУшка - Плясовая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"Багира" - Уж замуж невтерпеж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Номинация: эстрадный танец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10-12 лет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танца Арт-студия "АЛЛЕГРО" - Летать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Хореографическая студия «Северный ветер» - Жевательная история</w:t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Безлепкина Любовь (Студия Танцевального Спорта Визави) - Снежная королева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Школа танца "Первая линия"  - Похимичим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Хореографическая студия "Ириска" - Механические грёзы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Студия эстрадного танца "Вояж" - Свеча горела на столе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13-15 лет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танца Арт-студия "АЛЛЕГРО" - Молитва</w:t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Образцовый детский хореографический ансамбль "Сюрприз" - Они часть меня</w:t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Школа танца "Первая линия"  - У каждого свой путь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Театр-студия танца "КРиС" - Прибой</w:t>
      </w:r>
    </w:p>
    <w:p w:rsidR="00000000" w:rsidDel="00000000" w:rsidP="00000000" w:rsidRDefault="00000000" w:rsidRPr="00000000" w14:paraId="0000007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Коллектив эстрадного танца «Фантазия» - Письмо с фронта</w:t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16-18 лет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"Радуга" - В ожидании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ансамбль "Алые паруса" - Перед экзаменом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Студия танца " FORCE" - Исповедь хулигана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Бутин Игорь - Странник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Студия танца "FREE JAZZ" - Женскому подвигу посвящается</w:t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Хореографическая студия "ФЕЕРИЯ" - Little party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коллектив "Праздник" - "Может быть ты?"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от 19 лет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Шоу-группа "Burlesque" - "Мелодия души"</w:t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Танцевальный коллектив "Бит.сom" - Бродвей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Номинация: современный танец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10-12 лет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Независимый Театр Пластики и Танца ИНДИГО - Головоломка</w:t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Образцовый детский хореографический ансамбль "Сюрприз"  - Формы звука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Театр-студия танца "КРиС" - Не про курочек</w:t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13-15 лет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Независимый Театр Пластики и Танца ИНДИГО - Поговорим наЧИСТОту</w:t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Образцовый детский хореографический ансамбль "Сюрприз" - Кто зажигает солнце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Ансамбль танца "Ровесники" - Водопад </w:t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Зайцева Анастасия, Эсперова Ольга (Хореографический коллектив "Ритм") - Фотография на память</w:t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Команда "Flash" - У каждого человека есть секрет</w:t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16-18 лет</w:t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Зеленцов Александр Олегович - Недосказанность</w:t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Гизатулина Регина (Хореографический театр "Созвучие") - "Ожидаю!.. Поспешай..."</w:t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от 19 лет</w:t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Студия танца "FREE JAZZ" - Краски одной души</w:t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Танцевальный коллектив "Бит.сom" - Лови ритм</w:t>
      </w:r>
    </w:p>
    <w:p w:rsidR="00000000" w:rsidDel="00000000" w:rsidP="00000000" w:rsidRDefault="00000000" w:rsidRPr="00000000" w14:paraId="000000A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Танцевально-пластическая компания "Квадрат" - Покаяние искателей</w:t>
      </w:r>
    </w:p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Узбекова Диана Рашидовна - Улетаю</w:t>
      </w:r>
    </w:p>
    <w:p w:rsidR="00000000" w:rsidDel="00000000" w:rsidP="00000000" w:rsidRDefault="00000000" w:rsidRPr="00000000" w14:paraId="000000A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Номинация: уличный танец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10-12 лет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Нет участников, набравших проходной балл.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13-15 лет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Нет участников, набравших проходной балл.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16-18 лет</w:t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Султанова Этери Камиловна - Jazz funk</w:t>
      </w:r>
    </w:p>
    <w:p w:rsidR="00000000" w:rsidDel="00000000" w:rsidP="00000000" w:rsidRDefault="00000000" w:rsidRPr="00000000" w14:paraId="000000B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Возрастная категория: от 19 лет</w:t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Команда "SCREAM" - BURN</w:t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Волкова Дарья Сергеевна - Катастрофически</w:t>
      </w:r>
    </w:p>
    <w:p w:rsidR="00000000" w:rsidDel="00000000" w:rsidP="00000000" w:rsidRDefault="00000000" w:rsidRPr="00000000" w14:paraId="000000B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Хореографический коллектив "Время танцевать" - Мадам Брошкина (VOGUE)</w:t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